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64" w:rsidRPr="006A5B64" w:rsidRDefault="006A5B64" w:rsidP="006A5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u w:val="single"/>
          <w:lang w:eastAsia="ru-RU"/>
        </w:rPr>
      </w:pPr>
      <w:r w:rsidRPr="006A5B6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Обучение преподавателей на курсах повышения квалификации:</w:t>
      </w:r>
      <w:bookmarkStart w:id="0" w:name="_GoBack"/>
      <w:bookmarkEnd w:id="0"/>
    </w:p>
    <w:p w:rsidR="006A5B64" w:rsidRDefault="006A5B64" w:rsidP="006A5B64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19"/>
        <w:gridCol w:w="3170"/>
        <w:gridCol w:w="1315"/>
        <w:gridCol w:w="1451"/>
        <w:gridCol w:w="1259"/>
      </w:tblGrid>
      <w:tr w:rsidR="006A5B64" w:rsidRPr="006A5B64" w:rsidTr="00DA2436">
        <w:trPr>
          <w:trHeight w:val="450"/>
        </w:trPr>
        <w:tc>
          <w:tcPr>
            <w:tcW w:w="546" w:type="dxa"/>
          </w:tcPr>
          <w:p w:rsidR="006A5B64" w:rsidRPr="006A5B64" w:rsidRDefault="006A5B64" w:rsidP="006A5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9" w:type="dxa"/>
          </w:tcPr>
          <w:p w:rsidR="006A5B64" w:rsidRPr="006A5B64" w:rsidRDefault="006A5B64" w:rsidP="006A5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3170" w:type="dxa"/>
          </w:tcPr>
          <w:p w:rsidR="006A5B64" w:rsidRPr="006A5B64" w:rsidRDefault="006A5B64" w:rsidP="006A5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5" w:type="dxa"/>
          </w:tcPr>
          <w:p w:rsidR="006A5B64" w:rsidRPr="006A5B64" w:rsidRDefault="006A5B64" w:rsidP="006A5B6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51" w:type="dxa"/>
          </w:tcPr>
          <w:p w:rsidR="006A5B64" w:rsidRPr="006A5B64" w:rsidRDefault="006A5B64" w:rsidP="006A5B6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59" w:type="dxa"/>
          </w:tcPr>
          <w:p w:rsidR="006A5B64" w:rsidRPr="006A5B64" w:rsidRDefault="006A5B64" w:rsidP="006A5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A5B64" w:rsidRPr="006A5B64" w:rsidTr="00DA2436">
        <w:trPr>
          <w:trHeight w:val="450"/>
        </w:trPr>
        <w:tc>
          <w:tcPr>
            <w:tcW w:w="546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преподавателя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Шиндина О.А.</w:t>
            </w:r>
          </w:p>
        </w:tc>
        <w:tc>
          <w:tcPr>
            <w:tcW w:w="3170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УМЦ по доп. проф. программе «Вопросы педагогики и психологии в</w:t>
            </w:r>
            <w:proofErr w:type="gram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оп. Обр.»</w:t>
            </w:r>
          </w:p>
        </w:tc>
        <w:tc>
          <w:tcPr>
            <w:tcW w:w="1315" w:type="dxa"/>
          </w:tcPr>
          <w:p w:rsidR="006A5B64" w:rsidRPr="006A5B64" w:rsidRDefault="006A5B64" w:rsidP="006A5B64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21-22.02.</w:t>
            </w:r>
          </w:p>
          <w:p w:rsidR="006A5B64" w:rsidRPr="006A5B64" w:rsidRDefault="006A5B64" w:rsidP="006A5B64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1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25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18 часов</w:t>
            </w:r>
          </w:p>
        </w:tc>
      </w:tr>
      <w:tr w:rsidR="006A5B64" w:rsidRPr="006A5B64" w:rsidTr="00DA2436">
        <w:trPr>
          <w:trHeight w:val="450"/>
        </w:trPr>
        <w:tc>
          <w:tcPr>
            <w:tcW w:w="546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A5B64" w:rsidRPr="006A5B64" w:rsidRDefault="006A5B64" w:rsidP="006A5B64">
            <w:pPr>
              <w:ind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преподаватель</w:t>
            </w:r>
          </w:p>
          <w:p w:rsidR="006A5B64" w:rsidRPr="006A5B64" w:rsidRDefault="006A5B64" w:rsidP="006A5B64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Иванова-Калюжная Н.М.</w:t>
            </w:r>
          </w:p>
        </w:tc>
        <w:tc>
          <w:tcPr>
            <w:tcW w:w="3170" w:type="dxa"/>
          </w:tcPr>
          <w:p w:rsidR="006A5B64" w:rsidRPr="006A5B64" w:rsidRDefault="006A5B64" w:rsidP="006A5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«Развитие творческого мышления музыканта»</w:t>
            </w:r>
          </w:p>
        </w:tc>
        <w:tc>
          <w:tcPr>
            <w:tcW w:w="1315" w:type="dxa"/>
          </w:tcPr>
          <w:p w:rsidR="006A5B64" w:rsidRPr="006A5B64" w:rsidRDefault="006A5B64" w:rsidP="006A5B64">
            <w:pPr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04-06.03.</w:t>
            </w:r>
          </w:p>
          <w:p w:rsidR="006A5B64" w:rsidRPr="006A5B64" w:rsidRDefault="006A5B64" w:rsidP="006A5B64">
            <w:pPr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1" w:type="dxa"/>
          </w:tcPr>
          <w:p w:rsidR="006A5B64" w:rsidRPr="006A5B64" w:rsidRDefault="006A5B64" w:rsidP="006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  <w:p w:rsidR="006A5B64" w:rsidRPr="006A5B64" w:rsidRDefault="006A5B64" w:rsidP="006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A5B64" w:rsidRPr="006A5B64" w:rsidRDefault="006A5B64" w:rsidP="006A5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6A5B64" w:rsidRPr="006A5B64" w:rsidTr="00DA2436">
        <w:trPr>
          <w:trHeight w:val="450"/>
        </w:trPr>
        <w:tc>
          <w:tcPr>
            <w:tcW w:w="546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A5B64" w:rsidRPr="006A5B64" w:rsidRDefault="006A5B64" w:rsidP="006A5B64">
            <w:pPr>
              <w:ind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преподавателя</w:t>
            </w:r>
          </w:p>
          <w:p w:rsidR="006A5B64" w:rsidRPr="006A5B64" w:rsidRDefault="006A5B64" w:rsidP="006A5B64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Вауленко</w:t>
            </w:r>
            <w:proofErr w:type="spellEnd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5B64" w:rsidRPr="006A5B64" w:rsidRDefault="006A5B64" w:rsidP="006A5B64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Т.Л.</w:t>
            </w:r>
          </w:p>
        </w:tc>
        <w:tc>
          <w:tcPr>
            <w:tcW w:w="3170" w:type="dxa"/>
          </w:tcPr>
          <w:p w:rsidR="006A5B64" w:rsidRPr="006A5B64" w:rsidRDefault="006A5B64" w:rsidP="006A5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«Современное хоровое искусство»</w:t>
            </w:r>
          </w:p>
        </w:tc>
        <w:tc>
          <w:tcPr>
            <w:tcW w:w="1315" w:type="dxa"/>
          </w:tcPr>
          <w:p w:rsidR="006A5B64" w:rsidRPr="006A5B64" w:rsidRDefault="006A5B64" w:rsidP="006A5B64">
            <w:pPr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05-06.06.</w:t>
            </w:r>
          </w:p>
          <w:p w:rsidR="006A5B64" w:rsidRPr="006A5B64" w:rsidRDefault="006A5B64" w:rsidP="006A5B64">
            <w:pPr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     </w:t>
            </w:r>
          </w:p>
        </w:tc>
        <w:tc>
          <w:tcPr>
            <w:tcW w:w="1451" w:type="dxa"/>
          </w:tcPr>
          <w:p w:rsidR="006A5B64" w:rsidRPr="006A5B64" w:rsidRDefault="006A5B64" w:rsidP="006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  <w:p w:rsidR="006A5B64" w:rsidRPr="006A5B64" w:rsidRDefault="006A5B64" w:rsidP="006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УМЦ</w:t>
            </w:r>
          </w:p>
        </w:tc>
        <w:tc>
          <w:tcPr>
            <w:tcW w:w="1259" w:type="dxa"/>
          </w:tcPr>
          <w:p w:rsidR="006A5B64" w:rsidRPr="006A5B64" w:rsidRDefault="006A5B64" w:rsidP="006A5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  часов</w:t>
            </w:r>
          </w:p>
        </w:tc>
      </w:tr>
      <w:tr w:rsidR="006A5B64" w:rsidRPr="006A5B64" w:rsidTr="00DA2436">
        <w:trPr>
          <w:trHeight w:val="450"/>
        </w:trPr>
        <w:tc>
          <w:tcPr>
            <w:tcW w:w="546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преподавателя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3170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5B64">
              <w:rPr>
                <w:rFonts w:ascii="Times New Roman" w:eastAsia="Times New Roman" w:hAnsi="Times New Roman" w:cs="Times New Roman"/>
              </w:rPr>
              <w:t>«Современные технологии и методы преподавания»</w:t>
            </w:r>
          </w:p>
        </w:tc>
        <w:tc>
          <w:tcPr>
            <w:tcW w:w="1315" w:type="dxa"/>
          </w:tcPr>
          <w:p w:rsidR="006A5B64" w:rsidRPr="006A5B64" w:rsidRDefault="006A5B64" w:rsidP="006A5B64">
            <w:pPr>
              <w:spacing w:line="240" w:lineRule="auto"/>
              <w:ind w:left="-4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21-23.11.</w:t>
            </w:r>
          </w:p>
          <w:p w:rsidR="006A5B64" w:rsidRPr="006A5B64" w:rsidRDefault="006A5B64" w:rsidP="006A5B64">
            <w:pPr>
              <w:spacing w:line="240" w:lineRule="auto"/>
              <w:ind w:left="-4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1" w:type="dxa"/>
          </w:tcPr>
          <w:p w:rsidR="006A5B64" w:rsidRPr="006A5B64" w:rsidRDefault="006A5B64" w:rsidP="006A5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  <w:p w:rsidR="006A5B64" w:rsidRPr="006A5B64" w:rsidRDefault="006A5B64" w:rsidP="006A5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ЦНМИ и ДПО </w:t>
            </w:r>
            <w:proofErr w:type="spell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ЮУрГИИ</w:t>
            </w:r>
            <w:proofErr w:type="spellEnd"/>
          </w:p>
        </w:tc>
        <w:tc>
          <w:tcPr>
            <w:tcW w:w="1259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Удостоверение,</w:t>
            </w:r>
          </w:p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A5B64" w:rsidRPr="006A5B64" w:rsidTr="00DA2436">
        <w:trPr>
          <w:trHeight w:val="450"/>
        </w:trPr>
        <w:tc>
          <w:tcPr>
            <w:tcW w:w="546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преподавателя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Е.В.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A5B64" w:rsidRPr="006A5B64" w:rsidRDefault="006A5B64" w:rsidP="006A5B64">
            <w:pPr>
              <w:rPr>
                <w:rFonts w:ascii="Times New Roman" w:eastAsia="Times New Roman" w:hAnsi="Times New Roman" w:cs="Times New Roman"/>
              </w:rPr>
            </w:pPr>
            <w:r w:rsidRPr="006A5B64">
              <w:rPr>
                <w:rFonts w:ascii="Times New Roman" w:eastAsia="Times New Roman" w:hAnsi="Times New Roman" w:cs="Times New Roman"/>
              </w:rPr>
              <w:t>Тищенко И.В.</w:t>
            </w:r>
          </w:p>
        </w:tc>
        <w:tc>
          <w:tcPr>
            <w:tcW w:w="3170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«Выдающиеся представители русской фортепианной школы в контексте актуальных проблем музыкального исполнительства»</w:t>
            </w:r>
          </w:p>
        </w:tc>
        <w:tc>
          <w:tcPr>
            <w:tcW w:w="1315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03-08.11.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1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ЦДПО ЧГИК</w:t>
            </w:r>
          </w:p>
        </w:tc>
        <w:tc>
          <w:tcPr>
            <w:tcW w:w="125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Удостоверение,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A5B64" w:rsidRPr="006A5B64" w:rsidTr="00DA2436">
        <w:trPr>
          <w:trHeight w:val="450"/>
        </w:trPr>
        <w:tc>
          <w:tcPr>
            <w:tcW w:w="546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администратора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Е.В.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Шиндина О.А.</w:t>
            </w:r>
          </w:p>
        </w:tc>
        <w:tc>
          <w:tcPr>
            <w:tcW w:w="3170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proofErr w:type="gram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учета контингента учреждений дополнительного образования</w:t>
            </w:r>
            <w:proofErr w:type="gramEnd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</w:tcPr>
          <w:p w:rsidR="006A5B64" w:rsidRPr="006A5B64" w:rsidRDefault="006A5B64" w:rsidP="006A5B64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13-14.10. 2017</w:t>
            </w:r>
          </w:p>
        </w:tc>
        <w:tc>
          <w:tcPr>
            <w:tcW w:w="1451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25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6A5B64" w:rsidRPr="006A5B64" w:rsidTr="00DA2436">
        <w:trPr>
          <w:trHeight w:val="450"/>
        </w:trPr>
        <w:tc>
          <w:tcPr>
            <w:tcW w:w="546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администратора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Н.П.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Шиндина О.А.</w:t>
            </w:r>
          </w:p>
        </w:tc>
        <w:tc>
          <w:tcPr>
            <w:tcW w:w="3170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«Курсы по Гражданской обороне»</w:t>
            </w:r>
          </w:p>
        </w:tc>
        <w:tc>
          <w:tcPr>
            <w:tcW w:w="1315" w:type="dxa"/>
          </w:tcPr>
          <w:p w:rsidR="006A5B64" w:rsidRPr="006A5B64" w:rsidRDefault="006A5B64" w:rsidP="006A5B64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23-27 октября 2017</w:t>
            </w:r>
          </w:p>
        </w:tc>
        <w:tc>
          <w:tcPr>
            <w:tcW w:w="1451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Снежинск</w:t>
            </w:r>
          </w:p>
        </w:tc>
        <w:tc>
          <w:tcPr>
            <w:tcW w:w="125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6A5B64" w:rsidRPr="006A5B64" w:rsidTr="00DA2436">
        <w:trPr>
          <w:trHeight w:val="450"/>
        </w:trPr>
        <w:tc>
          <w:tcPr>
            <w:tcW w:w="546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2 бухгалтера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170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учёта и отчётности бюджетных, автономных и казённых учреждений в 2018 году»</w:t>
            </w:r>
          </w:p>
        </w:tc>
        <w:tc>
          <w:tcPr>
            <w:tcW w:w="1315" w:type="dxa"/>
          </w:tcPr>
          <w:p w:rsidR="006A5B64" w:rsidRPr="006A5B64" w:rsidRDefault="006A5B64" w:rsidP="006A5B64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14-15 декабря 2017</w:t>
            </w:r>
          </w:p>
        </w:tc>
        <w:tc>
          <w:tcPr>
            <w:tcW w:w="1451" w:type="dxa"/>
          </w:tcPr>
          <w:p w:rsidR="006A5B64" w:rsidRPr="006A5B64" w:rsidRDefault="006A5B64" w:rsidP="006A5B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259" w:type="dxa"/>
          </w:tcPr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6A5B64" w:rsidRPr="006A5B64" w:rsidRDefault="006A5B64" w:rsidP="006A5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64">
              <w:rPr>
                <w:rFonts w:ascii="Times New Roman" w:eastAsia="Times New Roman" w:hAnsi="Times New Roman" w:cs="Times New Roman"/>
                <w:sz w:val="24"/>
                <w:szCs w:val="24"/>
              </w:rPr>
              <w:t>18часов</w:t>
            </w:r>
          </w:p>
        </w:tc>
      </w:tr>
    </w:tbl>
    <w:p w:rsidR="00AD0FEC" w:rsidRDefault="00AD0FEC" w:rsidP="006A5B64"/>
    <w:sectPr w:rsidR="00AD0FEC" w:rsidSect="006A5B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85118"/>
    <w:rsid w:val="000924BA"/>
    <w:rsid w:val="000971FF"/>
    <w:rsid w:val="000A6F52"/>
    <w:rsid w:val="000A78BB"/>
    <w:rsid w:val="000A7C72"/>
    <w:rsid w:val="000E1EC7"/>
    <w:rsid w:val="00116A27"/>
    <w:rsid w:val="001262B1"/>
    <w:rsid w:val="00145093"/>
    <w:rsid w:val="00173D7B"/>
    <w:rsid w:val="00181B6B"/>
    <w:rsid w:val="001829CD"/>
    <w:rsid w:val="001D3D66"/>
    <w:rsid w:val="001D4D42"/>
    <w:rsid w:val="001E25DD"/>
    <w:rsid w:val="00205488"/>
    <w:rsid w:val="0022779B"/>
    <w:rsid w:val="00250AC2"/>
    <w:rsid w:val="00252E92"/>
    <w:rsid w:val="00257810"/>
    <w:rsid w:val="002B2C0C"/>
    <w:rsid w:val="002C6DBF"/>
    <w:rsid w:val="0031120B"/>
    <w:rsid w:val="003116B7"/>
    <w:rsid w:val="00336763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E087F"/>
    <w:rsid w:val="003E5D92"/>
    <w:rsid w:val="00403CBF"/>
    <w:rsid w:val="00447616"/>
    <w:rsid w:val="00471992"/>
    <w:rsid w:val="004B082D"/>
    <w:rsid w:val="004B3000"/>
    <w:rsid w:val="004F2FFC"/>
    <w:rsid w:val="004F68D0"/>
    <w:rsid w:val="00500AC0"/>
    <w:rsid w:val="005051D8"/>
    <w:rsid w:val="005134DF"/>
    <w:rsid w:val="00530CBE"/>
    <w:rsid w:val="005566F1"/>
    <w:rsid w:val="00567113"/>
    <w:rsid w:val="005713AE"/>
    <w:rsid w:val="005B3D6A"/>
    <w:rsid w:val="005C4DB8"/>
    <w:rsid w:val="005F11FE"/>
    <w:rsid w:val="00635EED"/>
    <w:rsid w:val="0063619E"/>
    <w:rsid w:val="00656A43"/>
    <w:rsid w:val="00661C5A"/>
    <w:rsid w:val="006908AC"/>
    <w:rsid w:val="006A5B64"/>
    <w:rsid w:val="006F124E"/>
    <w:rsid w:val="00716484"/>
    <w:rsid w:val="007218E1"/>
    <w:rsid w:val="00741DF3"/>
    <w:rsid w:val="00743D4A"/>
    <w:rsid w:val="00752114"/>
    <w:rsid w:val="0076664A"/>
    <w:rsid w:val="007B51CF"/>
    <w:rsid w:val="007D536B"/>
    <w:rsid w:val="007E118D"/>
    <w:rsid w:val="00824729"/>
    <w:rsid w:val="00830772"/>
    <w:rsid w:val="00872CEF"/>
    <w:rsid w:val="0089411B"/>
    <w:rsid w:val="008A7DDC"/>
    <w:rsid w:val="008B3C56"/>
    <w:rsid w:val="008C1226"/>
    <w:rsid w:val="009312DF"/>
    <w:rsid w:val="00941EB6"/>
    <w:rsid w:val="00954E7F"/>
    <w:rsid w:val="00963EE2"/>
    <w:rsid w:val="0099661A"/>
    <w:rsid w:val="00997F42"/>
    <w:rsid w:val="009D3754"/>
    <w:rsid w:val="009D48EE"/>
    <w:rsid w:val="00A00E46"/>
    <w:rsid w:val="00A031B1"/>
    <w:rsid w:val="00A0768E"/>
    <w:rsid w:val="00A2265B"/>
    <w:rsid w:val="00A3643F"/>
    <w:rsid w:val="00A64F21"/>
    <w:rsid w:val="00A7170F"/>
    <w:rsid w:val="00A81059"/>
    <w:rsid w:val="00A91B5C"/>
    <w:rsid w:val="00A920E5"/>
    <w:rsid w:val="00AA0BA8"/>
    <w:rsid w:val="00AC5E3C"/>
    <w:rsid w:val="00AD0FEC"/>
    <w:rsid w:val="00AD53B3"/>
    <w:rsid w:val="00AD758A"/>
    <w:rsid w:val="00B002EC"/>
    <w:rsid w:val="00B15C23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C16D87"/>
    <w:rsid w:val="00C26591"/>
    <w:rsid w:val="00C76F10"/>
    <w:rsid w:val="00C90BB2"/>
    <w:rsid w:val="00CB19D5"/>
    <w:rsid w:val="00CB4211"/>
    <w:rsid w:val="00CC0BEB"/>
    <w:rsid w:val="00CD1649"/>
    <w:rsid w:val="00CD7806"/>
    <w:rsid w:val="00CE4D13"/>
    <w:rsid w:val="00D028D7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C5859"/>
    <w:rsid w:val="00DD3C94"/>
    <w:rsid w:val="00DD4943"/>
    <w:rsid w:val="00DD7024"/>
    <w:rsid w:val="00DF3B7F"/>
    <w:rsid w:val="00E46AC6"/>
    <w:rsid w:val="00E476CA"/>
    <w:rsid w:val="00E96FE9"/>
    <w:rsid w:val="00EB2959"/>
    <w:rsid w:val="00F14920"/>
    <w:rsid w:val="00F25521"/>
    <w:rsid w:val="00F309C1"/>
    <w:rsid w:val="00F3518F"/>
    <w:rsid w:val="00F42ECB"/>
    <w:rsid w:val="00F52B0A"/>
    <w:rsid w:val="00F650AF"/>
    <w:rsid w:val="00F70943"/>
    <w:rsid w:val="00F85125"/>
    <w:rsid w:val="00FD2B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2018-04-27T19:34:00Z</dcterms:created>
  <dcterms:modified xsi:type="dcterms:W3CDTF">2018-04-27T19:34:00Z</dcterms:modified>
</cp:coreProperties>
</file>